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5D1A8F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  <w:bookmarkStart w:id="0" w:name="_GoBack"/>
      <w:bookmarkEnd w:id="0"/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5D1A8F">
        <w:rPr>
          <w:rFonts w:ascii="Times New Roman" w:hAnsi="Times New Roman" w:cs="Times New Roman"/>
          <w:sz w:val="24"/>
        </w:rPr>
        <w:t>Рожкова Т.А.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 w:rsidRPr="005D1A8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942E63" w:rsidRPr="00942E63" w:rsidRDefault="00E31B6F" w:rsidP="00942E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942E63" w:rsidRPr="00942E63">
        <w:rPr>
          <w:rFonts w:ascii="Times New Roman" w:hAnsi="Times New Roman" w:cs="Times New Roman"/>
          <w:sz w:val="24"/>
        </w:rPr>
        <w:t>Монтаж и эксплуатация внутренних сантехнических устройств,</w:t>
      </w:r>
    </w:p>
    <w:p w:rsidR="00E31B6F" w:rsidRPr="002A6B9C" w:rsidRDefault="00942E63" w:rsidP="00942E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42E63">
        <w:rPr>
          <w:rFonts w:ascii="Times New Roman" w:hAnsi="Times New Roman" w:cs="Times New Roman"/>
          <w:sz w:val="24"/>
        </w:rPr>
        <w:t>кондици</w:t>
      </w:r>
      <w:r>
        <w:rPr>
          <w:rFonts w:ascii="Times New Roman" w:hAnsi="Times New Roman" w:cs="Times New Roman"/>
          <w:sz w:val="24"/>
        </w:rPr>
        <w:t>онирования воздуха и вентиляции</w:t>
      </w:r>
      <w:r w:rsidR="0070019F">
        <w:rPr>
          <w:rFonts w:ascii="Times New Roman" w:hAnsi="Times New Roman" w:cs="Times New Roman"/>
          <w:sz w:val="24"/>
        </w:rPr>
        <w:t xml:space="preserve">»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>
        <w:rPr>
          <w:rFonts w:ascii="Times New Roman" w:hAnsi="Times New Roman" w:cs="Times New Roman"/>
          <w:sz w:val="24"/>
        </w:rPr>
        <w:t>МСТУ</w:t>
      </w:r>
      <w:r w:rsidR="007F1A2E">
        <w:rPr>
          <w:rFonts w:ascii="Times New Roman" w:hAnsi="Times New Roman" w:cs="Times New Roman"/>
          <w:sz w:val="24"/>
        </w:rPr>
        <w:t xml:space="preserve">-81 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942E63" w:rsidP="00942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001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942E63" w:rsidP="0094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001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A167E"/>
    <w:rsid w:val="000F7760"/>
    <w:rsid w:val="001970CF"/>
    <w:rsid w:val="001E61C4"/>
    <w:rsid w:val="002A6B9C"/>
    <w:rsid w:val="003332D1"/>
    <w:rsid w:val="003A5D12"/>
    <w:rsid w:val="005A3E92"/>
    <w:rsid w:val="005D1A8F"/>
    <w:rsid w:val="005F0ACF"/>
    <w:rsid w:val="0070019F"/>
    <w:rsid w:val="007F1A2E"/>
    <w:rsid w:val="00880966"/>
    <w:rsid w:val="008C27D3"/>
    <w:rsid w:val="00942E63"/>
    <w:rsid w:val="00963B0D"/>
    <w:rsid w:val="009A0488"/>
    <w:rsid w:val="009E3A90"/>
    <w:rsid w:val="009F0839"/>
    <w:rsid w:val="009F10C1"/>
    <w:rsid w:val="00B0523E"/>
    <w:rsid w:val="00B90E64"/>
    <w:rsid w:val="00C067D9"/>
    <w:rsid w:val="00C641F1"/>
    <w:rsid w:val="00C846FF"/>
    <w:rsid w:val="00CB7FCE"/>
    <w:rsid w:val="00D7469A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2022-06-20T08:43:00Z</dcterms:created>
  <dcterms:modified xsi:type="dcterms:W3CDTF">2022-06-20T08:43:00Z</dcterms:modified>
</cp:coreProperties>
</file>